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3A7577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B20B60">
              <w:rPr>
                <w:rFonts w:cstheme="minorHAnsi"/>
                <w:sz w:val="24"/>
                <w:szCs w:val="24"/>
              </w:rPr>
              <w:t>01</w:t>
            </w:r>
            <w:r w:rsidR="004F42E3">
              <w:rPr>
                <w:rFonts w:cstheme="minorHAnsi"/>
                <w:sz w:val="24"/>
                <w:szCs w:val="24"/>
              </w:rPr>
              <w:t>_</w:t>
            </w:r>
            <w:r w:rsidR="003A7577">
              <w:rPr>
                <w:rFonts w:cstheme="minorHAnsi"/>
                <w:sz w:val="24"/>
                <w:szCs w:val="24"/>
              </w:rPr>
              <w:t>40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3A7577">
              <w:rPr>
                <w:rFonts w:cstheme="minorHAnsi"/>
                <w:sz w:val="24"/>
                <w:szCs w:val="24"/>
              </w:rPr>
              <w:t>3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3A7577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Desetinná čísla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56887" w:rsidP="00756887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8. a 9.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B20B60">
              <w:rPr>
                <w:rFonts w:cstheme="minorHAnsi"/>
                <w:sz w:val="24"/>
                <w:szCs w:val="24"/>
              </w:rPr>
              <w:t>Bc. Miloslav Došek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3A7577" w:rsidP="001964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Zopakování a procvičení desetinných čísel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196442" w:rsidRPr="00713586" w:rsidRDefault="004F42E3" w:rsidP="003A75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Přetažení </w:t>
            </w:r>
            <w:r w:rsidR="003A7577">
              <w:rPr>
                <w:rFonts w:cstheme="minorHAnsi"/>
                <w:sz w:val="24"/>
                <w:szCs w:val="24"/>
              </w:rPr>
              <w:t>číselných hodnot do správného sloupce (dle zakončení na desetiny, setiny nebo tisíciny). Doplnění výsledků - násobení desetinných čísel dvěma způsoby.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82C17" w:rsidRDefault="00782C17" w:rsidP="002755A6">
            <w:pPr>
              <w:pStyle w:val="Nadpis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0" w:name="_GoBack"/>
            <w:r w:rsidRPr="00782C17">
              <w:rPr>
                <w:rFonts w:asciiTheme="minorHAnsi" w:hAnsiTheme="minorHAnsi" w:cstheme="minorHAnsi"/>
                <w:b w:val="0"/>
                <w:sz w:val="22"/>
                <w:szCs w:val="22"/>
              </w:rPr>
              <w:t>SMART NOTEBOOK</w:t>
            </w:r>
            <w:bookmarkEnd w:id="0"/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196442"/>
    <w:rsid w:val="00242504"/>
    <w:rsid w:val="002755A6"/>
    <w:rsid w:val="002F047E"/>
    <w:rsid w:val="003A7577"/>
    <w:rsid w:val="0044743C"/>
    <w:rsid w:val="004F42E3"/>
    <w:rsid w:val="00713586"/>
    <w:rsid w:val="00756887"/>
    <w:rsid w:val="00782C17"/>
    <w:rsid w:val="008419AC"/>
    <w:rsid w:val="009637FF"/>
    <w:rsid w:val="00AC04EB"/>
    <w:rsid w:val="00B20B60"/>
    <w:rsid w:val="00C87429"/>
    <w:rsid w:val="00D62B6D"/>
    <w:rsid w:val="00E26C8C"/>
    <w:rsid w:val="00E320B7"/>
    <w:rsid w:val="00E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Miloslav Došek</cp:lastModifiedBy>
  <cp:revision>4</cp:revision>
  <dcterms:created xsi:type="dcterms:W3CDTF">2012-03-20T22:09:00Z</dcterms:created>
  <dcterms:modified xsi:type="dcterms:W3CDTF">2012-04-04T19:38:00Z</dcterms:modified>
</cp:coreProperties>
</file>